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981AB" w14:textId="675A9FD0" w:rsidR="00E3598B" w:rsidRPr="00E3598B" w:rsidRDefault="00E3598B" w:rsidP="00E3598B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PIANO NAZIONALE DI RIPRESA E RESILIENZA Missione 4 – Istruzione e Ricerca – Componente 1 – Potenziamento dell’offerta dei servizi di istruzione: dagli asili nido alle Università – Investimento 3.1. “Nuove competenze e nuovi linguaggi” - Decreto del Ministro dell’Istruzione e del Merito 12 aprile 2023, n. 65 - Interventi di orientamento e formazione per il potenziamento delle competenze STEM, digitali, di innovazione e linguistiche per studentesse e studenti e delle competenze multilinguistiche dei docenti.</w:t>
      </w:r>
    </w:p>
    <w:p w14:paraId="21091A02" w14:textId="77777777" w:rsidR="006A1D5F" w:rsidRPr="006A1D5F" w:rsidRDefault="006A1D5F" w:rsidP="006A1D5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LINEA DI INVESTIMENTO: M4C1I3.1 - NUOVE COMPETENZE E NUOVI LINGUAGGI</w:t>
      </w:r>
    </w:p>
    <w:p w14:paraId="75378CF3" w14:textId="77777777" w:rsidR="006A1D5F" w:rsidRPr="006A1D5F" w:rsidRDefault="006A1D5F" w:rsidP="006A1D5F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CODICE AVVISO: M4C1I3.1-2023-1143</w:t>
      </w:r>
    </w:p>
    <w:p w14:paraId="6F274F65" w14:textId="77777777" w:rsidR="006A1D5F" w:rsidRPr="006A1D5F" w:rsidRDefault="006A1D5F" w:rsidP="006A1D5F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LINEA INTERVENTO B - M4C1I3.1-2023-1143-1242 </w:t>
      </w:r>
    </w:p>
    <w:p w14:paraId="521DBF1D" w14:textId="77777777" w:rsidR="006A1D5F" w:rsidRPr="006A1D5F" w:rsidRDefault="006A1D5F" w:rsidP="006A1D5F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Codice progetto M4C1I3.1-2023-1143-P-27882</w:t>
      </w:r>
    </w:p>
    <w:p w14:paraId="5A39AB41" w14:textId="77777777" w:rsidR="006A1D5F" w:rsidRPr="006A1D5F" w:rsidRDefault="006A1D5F" w:rsidP="006A1D5F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Titolo del Progetto “TECNOLOGICAMENTE INSIEME”</w:t>
      </w:r>
    </w:p>
    <w:p w14:paraId="716BAFC8" w14:textId="77777777" w:rsidR="006A1D5F" w:rsidRPr="006A1D5F" w:rsidRDefault="006A1D5F" w:rsidP="006A1D5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D5F">
        <w:rPr>
          <w:rFonts w:ascii="Calibri" w:eastAsia="Times New Roman" w:hAnsi="Calibri" w:cs="Calibri"/>
          <w:color w:val="000000"/>
          <w:lang w:eastAsia="it-IT"/>
        </w:rPr>
        <w:t>C.U.P. H34D23001880006</w:t>
      </w:r>
    </w:p>
    <w:p w14:paraId="0950217A" w14:textId="77777777" w:rsidR="009D1907" w:rsidRPr="009D1907" w:rsidRDefault="009D1907" w:rsidP="009D190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Allegato A</w:t>
      </w:r>
    </w:p>
    <w:p w14:paraId="6220EDB4" w14:textId="77777777" w:rsidR="009D1907" w:rsidRPr="009D1907" w:rsidRDefault="009D1907" w:rsidP="009D1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Alla Dirigente Scolastica </w:t>
      </w:r>
    </w:p>
    <w:p w14:paraId="244C0EEC" w14:textId="149276DD" w:rsidR="009D1907" w:rsidRPr="003F13F2" w:rsidRDefault="003F13F2" w:rsidP="003F13F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dell’IC “Vitrioli </w:t>
      </w:r>
      <w:r w:rsidR="009D1907" w:rsidRPr="009D1907">
        <w:rPr>
          <w:rFonts w:ascii="Calibri" w:eastAsia="Times New Roman" w:hAnsi="Calibri" w:cs="Calibri"/>
          <w:color w:val="000000"/>
          <w:lang w:eastAsia="it-IT"/>
        </w:rPr>
        <w:t>Principe di Piemonte</w:t>
      </w:r>
      <w:r>
        <w:rPr>
          <w:rFonts w:ascii="Calibri" w:eastAsia="Times New Roman" w:hAnsi="Calibri" w:cs="Calibri"/>
          <w:color w:val="000000"/>
          <w:lang w:eastAsia="it-IT"/>
        </w:rPr>
        <w:t xml:space="preserve"> – Galilei Pascoli</w:t>
      </w:r>
      <w:r w:rsidR="009D1907" w:rsidRPr="009D1907">
        <w:rPr>
          <w:rFonts w:ascii="Calibri" w:eastAsia="Times New Roman" w:hAnsi="Calibri" w:cs="Calibri"/>
          <w:color w:val="000000"/>
          <w:lang w:eastAsia="it-IT"/>
        </w:rPr>
        <w:t>”</w:t>
      </w:r>
    </w:p>
    <w:p w14:paraId="14E5493B" w14:textId="77777777" w:rsidR="009D1907" w:rsidRPr="009D1907" w:rsidRDefault="009D1907" w:rsidP="009D1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di Reggio Calabria</w:t>
      </w:r>
    </w:p>
    <w:p w14:paraId="3B371993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CFEA2" w14:textId="77777777" w:rsidR="009D1907" w:rsidRP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PERCORSI FORMATIVI PER DOCENTI </w:t>
      </w:r>
    </w:p>
    <w:p w14:paraId="78216BB5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Piano nazionale di ripresa e resilienza, Missione 4 – Istruzione e ricerca – Componente 1 – Potenziamento dell’offerta dei servizi di istruzione dagli asili nido alle Università – Investimento 3.1. “Nuove competenze e nuovi linguaggi - Azioni di potenziamento delle competenze STEM e multilinguistiche (D.M. 65/2023)” (resa nelle forme di cui agli artt. 46 e 47 del d.P.R. n. 445 del 28 dicembre 2000) </w:t>
      </w:r>
    </w:p>
    <w:p w14:paraId="352DFD4F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5B9199" w14:textId="77777777" w:rsidR="009D1907" w:rsidRP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LINEA INTERVENTO </w:t>
      </w:r>
      <w:r w:rsidRPr="009D190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B</w:t>
      </w: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PERCORSI FORMATIVI PER DOCENTI </w:t>
      </w:r>
    </w:p>
    <w:p w14:paraId="13ED6284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Il/la sottoscritto/a ___________________________________________________________________</w:t>
      </w:r>
    </w:p>
    <w:p w14:paraId="14E923D1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9D1907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_______________________________________________________ il __________________</w:t>
      </w:r>
    </w:p>
    <w:p w14:paraId="4F0FD5CD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codice fiscale _________________________________ residente a __________________________ via __________________________________________ recapito tel. _________________________ recapito </w:t>
      </w:r>
      <w:proofErr w:type="spellStart"/>
      <w:r w:rsidRPr="009D1907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9D1907">
        <w:rPr>
          <w:rFonts w:ascii="Calibri" w:eastAsia="Times New Roman" w:hAnsi="Calibri" w:cs="Calibri"/>
          <w:color w:val="000000"/>
          <w:lang w:eastAsia="it-IT"/>
        </w:rPr>
        <w:t>. ____________________________ </w:t>
      </w:r>
    </w:p>
    <w:p w14:paraId="2D8A0140" w14:textId="430376C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indirizzo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e-mail _____________________________________________  </w:t>
      </w:r>
      <w:r w:rsidR="006A1D5F">
        <w:rPr>
          <w:rFonts w:ascii="Calibri" w:eastAsia="Times New Roman" w:hAnsi="Calibri" w:cs="Calibri"/>
          <w:color w:val="000000"/>
          <w:lang w:eastAsia="it-IT"/>
        </w:rPr>
        <w:t>titolare presso l’IC “Vitrioli</w:t>
      </w:r>
      <w:bookmarkStart w:id="0" w:name="_GoBack"/>
      <w:bookmarkEnd w:id="0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Principe di Piemonte</w:t>
      </w:r>
      <w:r w:rsidR="006A1D5F">
        <w:rPr>
          <w:rFonts w:ascii="Calibri" w:eastAsia="Times New Roman" w:hAnsi="Calibri" w:cs="Calibri"/>
          <w:color w:val="000000"/>
          <w:lang w:eastAsia="it-IT"/>
        </w:rPr>
        <w:t xml:space="preserve"> – Galilei Pascoli</w:t>
      </w:r>
      <w:r w:rsidRPr="009D1907">
        <w:rPr>
          <w:rFonts w:ascii="Calibri" w:eastAsia="Times New Roman" w:hAnsi="Calibri" w:cs="Calibri"/>
          <w:color w:val="000000"/>
          <w:lang w:eastAsia="it-IT"/>
        </w:rPr>
        <w:t>” di Reggio Calabria, nella scuola ______________________________________</w:t>
      </w:r>
    </w:p>
    <w:p w14:paraId="225EBDAF" w14:textId="2CA51E19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in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relazione all’avviso di selezione per l’ammissione ai percorsi di formazione, in lingua inglese, riservati ai Docenti di cui al progetto </w:t>
      </w: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“</w:t>
      </w:r>
      <w:r w:rsidR="006A1D5F">
        <w:rPr>
          <w:rFonts w:ascii="Calibri" w:eastAsia="Times New Roman" w:hAnsi="Calibri" w:cs="Calibri"/>
          <w:b/>
          <w:bCs/>
          <w:color w:val="000000"/>
          <w:lang w:eastAsia="it-IT"/>
        </w:rPr>
        <w:t>TECNOLOGICAMENTE INSIEME</w:t>
      </w: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”</w:t>
      </w:r>
      <w:r w:rsidRPr="009D1907">
        <w:rPr>
          <w:rFonts w:ascii="Calibri" w:eastAsia="Times New Roman" w:hAnsi="Calibri" w:cs="Calibri"/>
          <w:color w:val="000000"/>
          <w:lang w:eastAsia="it-IT"/>
        </w:rPr>
        <w:t> </w:t>
      </w:r>
    </w:p>
    <w:p w14:paraId="279F965A" w14:textId="77777777" w:rsidR="009D1907" w:rsidRPr="009D1907" w:rsidRDefault="009D1907" w:rsidP="009D19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CHIEDE</w:t>
      </w:r>
    </w:p>
    <w:p w14:paraId="3057C1E1" w14:textId="2D498D38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essere ammesso/a alla procedura di selezione per l’ammissione al seguente percorso formativo di cui all’</w:t>
      </w:r>
      <w:r w:rsidR="003F13F2">
        <w:rPr>
          <w:rFonts w:ascii="Calibri" w:eastAsia="Times New Roman" w:hAnsi="Calibri" w:cs="Calibri"/>
          <w:b/>
          <w:bCs/>
          <w:color w:val="000000"/>
          <w:lang w:eastAsia="it-IT"/>
        </w:rPr>
        <w:t>Intervento B:</w:t>
      </w:r>
    </w:p>
    <w:p w14:paraId="31B59DA5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BBB731" w14:textId="77777777" w:rsid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PERCORSI FORMATIVI ANNUALI DI LINGUA INGLESE E METODOLOGIA PER DOCENTI</w:t>
      </w:r>
      <w:r w:rsidRPr="009D1907">
        <w:rPr>
          <w:rFonts w:ascii="Calibri" w:eastAsia="Times New Roman" w:hAnsi="Calibri" w:cs="Calibri"/>
          <w:color w:val="000000"/>
          <w:lang w:eastAsia="it-IT"/>
        </w:rPr>
        <w:t>  </w:t>
      </w:r>
    </w:p>
    <w:p w14:paraId="2593AD2F" w14:textId="26B8A4AE" w:rsidR="009D1907" w:rsidRDefault="009D1907" w:rsidP="003F13F2">
      <w:pPr>
        <w:spacing w:after="120" w:line="240" w:lineRule="auto"/>
        <w:ind w:left="426"/>
        <w:jc w:val="center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formazione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linguistica per docenti per livello QCER Livello B1 </w:t>
      </w:r>
      <w:r w:rsidR="003F13F2">
        <w:rPr>
          <w:rFonts w:ascii="Calibri" w:eastAsia="Times New Roman" w:hAnsi="Calibri" w:cs="Calibri"/>
          <w:color w:val="000000"/>
          <w:lang w:eastAsia="it-IT"/>
        </w:rPr>
        <w:t>+ CLIL</w:t>
      </w:r>
    </w:p>
    <w:p w14:paraId="1EFBB1CB" w14:textId="77777777" w:rsid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F3196F" w14:textId="77777777" w:rsidR="003F13F2" w:rsidRDefault="003F13F2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437D52" w14:textId="77777777" w:rsidR="006A1D5F" w:rsidRPr="009D1907" w:rsidRDefault="006A1D5F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E082ED" w14:textId="77777777" w:rsidR="009D1907" w:rsidRPr="009D1907" w:rsidRDefault="009D1907" w:rsidP="009D1907">
      <w:pPr>
        <w:spacing w:after="120" w:line="240" w:lineRule="auto"/>
        <w:ind w:left="-20" w:right="4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lastRenderedPageBreak/>
        <w:t>Il Responsabile del Procedimento è la Dirigente Scolastica dott.ssa Maria Morabito. </w:t>
      </w:r>
    </w:p>
    <w:p w14:paraId="180B9132" w14:textId="77777777" w:rsidR="009D1907" w:rsidRPr="009D1907" w:rsidRDefault="009D1907" w:rsidP="009D1907">
      <w:pPr>
        <w:spacing w:after="120" w:line="240" w:lineRule="auto"/>
        <w:ind w:left="-20" w:right="4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Il presente Avviso viene pubblicato sul sito web dell’Istituto </w:t>
      </w:r>
      <w:hyperlink r:id="rId8" w:history="1">
        <w:r w:rsidRPr="009D1907">
          <w:rPr>
            <w:rFonts w:ascii="Calibri" w:eastAsia="Times New Roman" w:hAnsi="Calibri" w:cs="Calibri"/>
            <w:color w:val="1155CC"/>
            <w:u w:val="single"/>
            <w:lang w:eastAsia="it-IT"/>
          </w:rPr>
          <w:t>www.vitrioliprincipepiemonte.edu.it</w:t>
        </w:r>
      </w:hyperlink>
      <w:r w:rsidRPr="009D1907">
        <w:rPr>
          <w:rFonts w:ascii="Calibri" w:eastAsia="Times New Roman" w:hAnsi="Calibri" w:cs="Calibri"/>
          <w:color w:val="000000"/>
          <w:lang w:eastAsia="it-IT"/>
        </w:rPr>
        <w:t>, e reso visibile con ulteriori forme di pubblicità. </w:t>
      </w:r>
    </w:p>
    <w:p w14:paraId="0ECDEF81" w14:textId="144583AD" w:rsidR="009D1907" w:rsidRDefault="009D1907" w:rsidP="009D19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 </w:t>
      </w:r>
    </w:p>
    <w:p w14:paraId="49D935C0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69CE28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Il/la sottoscritto/a autorizza l’Istituto al trattamento dei dati personali ai sensi del D.Lgs. 196/2003 e del Regolamento UE 2016/679, solo per i fini istituzionali e necessari per l’espletamento della procedura di cui alla presente domanda.</w:t>
      </w:r>
    </w:p>
    <w:p w14:paraId="2F16810A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61326E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Reggio Calabria, lì ________________ </w:t>
      </w:r>
    </w:p>
    <w:p w14:paraId="64D8589C" w14:textId="77777777" w:rsidR="009D1907" w:rsidRPr="009D1907" w:rsidRDefault="009D1907" w:rsidP="009D1907">
      <w:pPr>
        <w:spacing w:after="120" w:line="240" w:lineRule="auto"/>
        <w:ind w:left="467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 DICHIARANTE</w:t>
      </w:r>
    </w:p>
    <w:p w14:paraId="5ACC50C8" w14:textId="77777777" w:rsidR="009D1907" w:rsidRPr="009D1907" w:rsidRDefault="009D1907" w:rsidP="009D1907">
      <w:pPr>
        <w:spacing w:after="120" w:line="240" w:lineRule="auto"/>
        <w:ind w:left="467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 ___________________________</w:t>
      </w:r>
    </w:p>
    <w:p w14:paraId="0BB7AE5E" w14:textId="77777777" w:rsidR="00291DBA" w:rsidRDefault="00291DBA" w:rsidP="009B5FCF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E8D2E62" w14:textId="77777777" w:rsidR="007C70ED" w:rsidRDefault="007C70ED" w:rsidP="00291DBA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E7D4DB" w14:textId="77777777" w:rsidR="00D24CAE" w:rsidRDefault="00D24CAE" w:rsidP="00EC3209">
      <w:pPr>
        <w:rPr>
          <w:rFonts w:ascii="Calibri" w:hAnsi="Calibri" w:cs="Calibri"/>
        </w:rPr>
      </w:pPr>
    </w:p>
    <w:p w14:paraId="5F72309B" w14:textId="77777777" w:rsidR="00A05520" w:rsidRPr="00EC3209" w:rsidRDefault="00A05520" w:rsidP="00EC3209"/>
    <w:sectPr w:rsidR="00A05520" w:rsidRPr="00EC3209" w:rsidSect="00A05520">
      <w:headerReference w:type="default" r:id="rId9"/>
      <w:headerReference w:type="first" r:id="rId10"/>
      <w:pgSz w:w="11906" w:h="16838"/>
      <w:pgMar w:top="1328" w:right="1134" w:bottom="1134" w:left="1134" w:header="519" w:footer="708" w:gutter="0"/>
      <w:pgBorders w:offsetFrom="page">
        <w:bottom w:val="single" w:sz="24" w:space="24" w:color="8C203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BF8F" w14:textId="77777777" w:rsidR="001A2867" w:rsidRDefault="001A2867" w:rsidP="00CE7870">
      <w:pPr>
        <w:spacing w:after="0" w:line="240" w:lineRule="auto"/>
      </w:pPr>
      <w:r>
        <w:separator/>
      </w:r>
    </w:p>
  </w:endnote>
  <w:endnote w:type="continuationSeparator" w:id="0">
    <w:p w14:paraId="2B891934" w14:textId="77777777" w:rsidR="001A2867" w:rsidRDefault="001A2867" w:rsidP="00CE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24D4" w14:textId="77777777" w:rsidR="001A2867" w:rsidRDefault="001A2867" w:rsidP="00CE7870">
      <w:pPr>
        <w:spacing w:after="0" w:line="240" w:lineRule="auto"/>
      </w:pPr>
      <w:r>
        <w:separator/>
      </w:r>
    </w:p>
  </w:footnote>
  <w:footnote w:type="continuationSeparator" w:id="0">
    <w:p w14:paraId="1ED0DA39" w14:textId="77777777" w:rsidR="001A2867" w:rsidRDefault="001A2867" w:rsidP="00CE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A37F" w14:textId="56435F56" w:rsidR="00CE7870" w:rsidRDefault="00CE7870">
    <w:pPr>
      <w:pStyle w:val="Intestazione"/>
    </w:pPr>
  </w:p>
  <w:p w14:paraId="27023BAB" w14:textId="77777777" w:rsidR="00CE7870" w:rsidRDefault="00CE78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FE47" w14:textId="0C0B93F2" w:rsidR="00CE7870" w:rsidRDefault="00291DBA" w:rsidP="00C47E22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rFonts w:ascii="Calibri" w:hAnsi="Calibri" w:cs="Calibri"/>
        <w:color w:val="000000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bdr w:val="none" w:sz="0" w:space="0" w:color="auto" w:frame="1"/>
      </w:rPr>
      <w:instrText xml:space="preserve"> INCLUDEPICTURE "https://lh7-us.googleusercontent.com/MZ5loj_wz-korUaHtYoUFWAAXPvLtIeEv1GkM9cKYD_xx3RwedTxmgff0D-XzjeHCwZTmpY4zMon_mG-GG_7I5PZGdLEAGkL-2d8zQo8tNzyFfeu5yCzttuiBVxYncS-sAANzfZVpiu64SSZbPdUsw" \* MERGEFORMATINET </w:instrText>
    </w:r>
    <w:r>
      <w:rPr>
        <w:rFonts w:ascii="Calibri" w:hAnsi="Calibri" w:cs="Calibri"/>
        <w:color w:val="000000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27509585" wp14:editId="23DF3187">
          <wp:extent cx="7182549" cy="30480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254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648"/>
        </w:tabs>
        <w:ind w:left="1365" w:hanging="360"/>
      </w:pPr>
      <w:rPr>
        <w:rFonts w:ascii="Verdana" w:hAnsi="Verdana" w:cs="Times New Roman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20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48"/>
        </w:tabs>
        <w:ind w:left="2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3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48"/>
        </w:tabs>
        <w:ind w:left="42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"/>
        </w:tabs>
        <w:ind w:left="4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"/>
        </w:tabs>
        <w:ind w:left="5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"/>
        </w:tabs>
        <w:ind w:left="64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"/>
        </w:tabs>
        <w:ind w:left="7125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70"/>
    <w:rsid w:val="000D40AE"/>
    <w:rsid w:val="001A17BD"/>
    <w:rsid w:val="001A2867"/>
    <w:rsid w:val="00291DBA"/>
    <w:rsid w:val="002E5CB1"/>
    <w:rsid w:val="00353A45"/>
    <w:rsid w:val="00377FB6"/>
    <w:rsid w:val="003F13F2"/>
    <w:rsid w:val="004670D8"/>
    <w:rsid w:val="004C72A9"/>
    <w:rsid w:val="00561CE4"/>
    <w:rsid w:val="00583013"/>
    <w:rsid w:val="005A5E66"/>
    <w:rsid w:val="006377C7"/>
    <w:rsid w:val="006A1D5F"/>
    <w:rsid w:val="00762B75"/>
    <w:rsid w:val="00775AC5"/>
    <w:rsid w:val="007C70ED"/>
    <w:rsid w:val="00961C7D"/>
    <w:rsid w:val="009B53F2"/>
    <w:rsid w:val="009B5FCF"/>
    <w:rsid w:val="009D1907"/>
    <w:rsid w:val="00A05520"/>
    <w:rsid w:val="00A60D82"/>
    <w:rsid w:val="00B94AFF"/>
    <w:rsid w:val="00BB11F3"/>
    <w:rsid w:val="00C47E22"/>
    <w:rsid w:val="00CD02CD"/>
    <w:rsid w:val="00CD5AC5"/>
    <w:rsid w:val="00CE7870"/>
    <w:rsid w:val="00D24CAE"/>
    <w:rsid w:val="00D530F7"/>
    <w:rsid w:val="00D8694E"/>
    <w:rsid w:val="00E05C5A"/>
    <w:rsid w:val="00E3598B"/>
    <w:rsid w:val="00EC3209"/>
    <w:rsid w:val="00EE580A"/>
    <w:rsid w:val="00F37852"/>
    <w:rsid w:val="00F43306"/>
    <w:rsid w:val="00F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01734"/>
  <w15:docId w15:val="{1226869E-B6DE-8543-B734-E359381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013"/>
  </w:style>
  <w:style w:type="paragraph" w:styleId="Titolo1">
    <w:name w:val="heading 1"/>
    <w:basedOn w:val="Normale"/>
    <w:next w:val="Normale"/>
    <w:link w:val="Titolo1Carattere"/>
    <w:qFormat/>
    <w:rsid w:val="00377FB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7FB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77FB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377FB6"/>
    <w:pPr>
      <w:keepNext/>
      <w:keepLines/>
      <w:spacing w:before="200" w:after="0"/>
      <w:outlineLvl w:val="4"/>
    </w:pPr>
    <w:rPr>
      <w:rFonts w:ascii="Garamond" w:eastAsia="Times New Roman" w:hAnsi="Garamond" w:cs="Times New Roman"/>
      <w:color w:val="4E462D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77FB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E7870"/>
  </w:style>
  <w:style w:type="paragraph" w:styleId="Pidipagina">
    <w:name w:val="footer"/>
    <w:basedOn w:val="Normale"/>
    <w:link w:val="PidipaginaCarattere"/>
    <w:unhideWhenUsed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E7870"/>
  </w:style>
  <w:style w:type="paragraph" w:styleId="Testofumetto">
    <w:name w:val="Balloon Text"/>
    <w:basedOn w:val="Normale"/>
    <w:link w:val="TestofumettoCarattere"/>
    <w:semiHidden/>
    <w:unhideWhenUsed/>
    <w:rsid w:val="00C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E787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77FB6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7FB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377F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377FB6"/>
    <w:rPr>
      <w:rFonts w:ascii="Garamond" w:eastAsia="Times New Roman" w:hAnsi="Garamond" w:cs="Times New Roman"/>
      <w:color w:val="4E462D"/>
    </w:rPr>
  </w:style>
  <w:style w:type="character" w:customStyle="1" w:styleId="Titolo6Carattere">
    <w:name w:val="Titolo 6 Carattere"/>
    <w:basedOn w:val="Carpredefinitoparagrafo"/>
    <w:link w:val="Titolo6"/>
    <w:semiHidden/>
    <w:rsid w:val="00377FB6"/>
    <w:rPr>
      <w:rFonts w:ascii="Calibri" w:eastAsia="Times New Roman" w:hAnsi="Calibri" w:cs="Times New Roman"/>
      <w:b/>
      <w:bCs/>
    </w:rPr>
  </w:style>
  <w:style w:type="paragraph" w:styleId="Titolo">
    <w:name w:val="Title"/>
    <w:basedOn w:val="Normale"/>
    <w:link w:val="TitoloCarattere"/>
    <w:qFormat/>
    <w:rsid w:val="00377FB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77FB6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qFormat/>
    <w:rsid w:val="00377FB6"/>
    <w:pPr>
      <w:ind w:left="720"/>
      <w:contextualSpacing/>
    </w:pPr>
    <w:rPr>
      <w:rFonts w:ascii="Garamond" w:eastAsia="Garamond" w:hAnsi="Garamond" w:cs="Times New Roman"/>
    </w:rPr>
  </w:style>
  <w:style w:type="paragraph" w:styleId="Testonotaapidipagina">
    <w:name w:val="footnote text"/>
    <w:basedOn w:val="Normale"/>
    <w:link w:val="TestonotaapidipaginaCarattere"/>
    <w:rsid w:val="00377FB6"/>
    <w:rPr>
      <w:rFonts w:ascii="Garamond" w:eastAsia="Garamond" w:hAnsi="Garamond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7FB6"/>
    <w:rPr>
      <w:rFonts w:ascii="Garamond" w:eastAsia="Garamond" w:hAnsi="Garamond" w:cs="Times New Roman"/>
      <w:sz w:val="20"/>
      <w:szCs w:val="20"/>
    </w:rPr>
  </w:style>
  <w:style w:type="character" w:styleId="Rimandonotaapidipagina">
    <w:name w:val="footnote reference"/>
    <w:rsid w:val="00377FB6"/>
    <w:rPr>
      <w:vertAlign w:val="superscript"/>
    </w:rPr>
  </w:style>
  <w:style w:type="table" w:styleId="Grigliatabella">
    <w:name w:val="Table Grid"/>
    <w:basedOn w:val="Tabellanormale"/>
    <w:uiPriority w:val="39"/>
    <w:rsid w:val="00377FB6"/>
    <w:pPr>
      <w:spacing w:after="0" w:line="240" w:lineRule="auto"/>
    </w:pPr>
    <w:rPr>
      <w:rFonts w:ascii="Garamond" w:eastAsia="Garamond" w:hAnsi="Garamond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77FB6"/>
    <w:rPr>
      <w:i/>
      <w:iCs/>
    </w:rPr>
  </w:style>
  <w:style w:type="paragraph" w:styleId="NormaleWeb">
    <w:name w:val="Normal (Web)"/>
    <w:basedOn w:val="Normale"/>
    <w:uiPriority w:val="99"/>
    <w:unhideWhenUsed/>
    <w:rsid w:val="0037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377FB6"/>
    <w:rPr>
      <w:b/>
      <w:bCs/>
    </w:rPr>
  </w:style>
  <w:style w:type="paragraph" w:customStyle="1" w:styleId="Default">
    <w:name w:val="Default"/>
    <w:rsid w:val="00377FB6"/>
    <w:pPr>
      <w:autoSpaceDE w:val="0"/>
      <w:autoSpaceDN w:val="0"/>
      <w:adjustRightInd w:val="0"/>
      <w:spacing w:after="0" w:line="240" w:lineRule="auto"/>
    </w:pPr>
    <w:rPr>
      <w:rFonts w:ascii="Tahoma" w:eastAsia="Garamond" w:hAnsi="Tahoma" w:cs="Tahoma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3598B"/>
  </w:style>
  <w:style w:type="character" w:styleId="Collegamentoipertestuale">
    <w:name w:val="Hyperlink"/>
    <w:basedOn w:val="Carpredefinitoparagrafo"/>
    <w:uiPriority w:val="99"/>
    <w:semiHidden/>
    <w:unhideWhenUsed/>
    <w:rsid w:val="009D1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rioliprincipepiemont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335C-ED81-40C5-BA1E-0D7049F4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òò àò                             +-</dc:creator>
  <cp:lastModifiedBy>User</cp:lastModifiedBy>
  <cp:revision>2</cp:revision>
  <dcterms:created xsi:type="dcterms:W3CDTF">2025-02-19T14:54:00Z</dcterms:created>
  <dcterms:modified xsi:type="dcterms:W3CDTF">2025-02-19T14:54:00Z</dcterms:modified>
</cp:coreProperties>
</file>